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50BB7" w14:textId="77777777" w:rsidR="00597C19" w:rsidRDefault="00597C19" w:rsidP="1FE4B67F">
      <w:pPr>
        <w:jc w:val="center"/>
        <w:rPr>
          <w:b/>
          <w:bCs/>
        </w:rPr>
      </w:pPr>
      <w:r>
        <w:rPr>
          <w:b/>
          <w:bCs/>
        </w:rPr>
        <w:t>MODELLO B1</w:t>
      </w:r>
    </w:p>
    <w:p w14:paraId="68CF3429" w14:textId="77777777" w:rsidR="00597C19" w:rsidRDefault="00597C19" w:rsidP="1FE4B67F">
      <w:pPr>
        <w:jc w:val="center"/>
        <w:rPr>
          <w:b/>
          <w:bCs/>
        </w:rPr>
      </w:pPr>
    </w:p>
    <w:p w14:paraId="7010EA13" w14:textId="77777777" w:rsidR="00216DF8" w:rsidRDefault="1FE4B67F" w:rsidP="1FE4B67F">
      <w:pPr>
        <w:jc w:val="center"/>
        <w:rPr>
          <w:b/>
          <w:bCs/>
        </w:rPr>
      </w:pPr>
      <w:r w:rsidRPr="1FE4B67F">
        <w:rPr>
          <w:b/>
          <w:bCs/>
        </w:rPr>
        <w:t>ALLEGATO SCHEMA DI PREVENTIVO</w:t>
      </w:r>
    </w:p>
    <w:p w14:paraId="53F0CB4B" w14:textId="77777777" w:rsidR="00216DF8" w:rsidRDefault="1FE4B67F" w:rsidP="1FE4B67F">
      <w:r>
        <w:t xml:space="preserve">  </w:t>
      </w:r>
    </w:p>
    <w:p w14:paraId="57B3E7C4" w14:textId="63CA42EA" w:rsidR="00216DF8" w:rsidRPr="003B1C0A" w:rsidRDefault="1FE4B67F" w:rsidP="00C03108">
      <w:pPr>
        <w:jc w:val="center"/>
        <w:rPr>
          <w:b/>
          <w:bCs/>
          <w:u w:val="single"/>
        </w:rPr>
      </w:pPr>
      <w:r w:rsidRPr="003B1C0A">
        <w:rPr>
          <w:b/>
          <w:bCs/>
          <w:u w:val="single"/>
        </w:rPr>
        <w:t xml:space="preserve">DICHIARAZIONE PER OFFERTA ECONOMICA LOTTO </w:t>
      </w:r>
      <w:r w:rsidR="00C03108" w:rsidRPr="003B1C0A">
        <w:rPr>
          <w:b/>
          <w:bCs/>
          <w:u w:val="single"/>
        </w:rPr>
        <w:t>1</w:t>
      </w:r>
    </w:p>
    <w:p w14:paraId="2BCF3D25" w14:textId="77777777" w:rsidR="00216DF8" w:rsidRDefault="1FE4B67F" w:rsidP="1FE4B67F">
      <w:r>
        <w:t xml:space="preserve"> </w:t>
      </w:r>
    </w:p>
    <w:p w14:paraId="126D89E3" w14:textId="578924BB" w:rsidR="00216DF8" w:rsidRPr="00510955" w:rsidRDefault="1FE4B67F" w:rsidP="00510955">
      <w:pPr>
        <w:jc w:val="both"/>
      </w:pPr>
      <w:r>
        <w:t xml:space="preserve">OGGETTO: AFFIDAMENTO DELLE COPERTURE ASSICURATIVE DEL COMUNE DI </w:t>
      </w:r>
      <w:r w:rsidR="0099063F">
        <w:t>SANTA MARIA LA LONGA</w:t>
      </w:r>
      <w:r w:rsidR="00510955" w:rsidRPr="00510955">
        <w:t xml:space="preserve">. </w:t>
      </w:r>
      <w:r w:rsidR="00510955" w:rsidRPr="00510955">
        <w:rPr>
          <w:rFonts w:ascii="Calibri" w:hAnsi="Calibri" w:cs="Arial"/>
        </w:rPr>
        <w:t xml:space="preserve"> Periodo dalle ore 24:00 del 28.02.2023 fino al 30.06.202</w:t>
      </w:r>
      <w:r w:rsidR="00C03108">
        <w:rPr>
          <w:rFonts w:ascii="Calibri" w:hAnsi="Calibri" w:cs="Arial"/>
        </w:rPr>
        <w:t>4</w:t>
      </w:r>
      <w:r w:rsidR="00510955" w:rsidRPr="00510955">
        <w:rPr>
          <w:rFonts w:ascii="Calibri" w:hAnsi="Calibri" w:cs="Arial"/>
        </w:rPr>
        <w:t xml:space="preserve"> con possibilità di ripetere l’affidamento di </w:t>
      </w:r>
      <w:r w:rsidR="00C03108">
        <w:rPr>
          <w:rFonts w:ascii="Calibri" w:hAnsi="Calibri" w:cs="Arial"/>
        </w:rPr>
        <w:t>1</w:t>
      </w:r>
      <w:r w:rsidR="00510955" w:rsidRPr="00510955">
        <w:rPr>
          <w:rFonts w:ascii="Calibri" w:hAnsi="Calibri" w:cs="Arial"/>
        </w:rPr>
        <w:t xml:space="preserve"> ann</w:t>
      </w:r>
      <w:r w:rsidR="00C03108">
        <w:rPr>
          <w:rFonts w:ascii="Calibri" w:hAnsi="Calibri" w:cs="Arial"/>
        </w:rPr>
        <w:t>o</w:t>
      </w:r>
      <w:r w:rsidR="00510955" w:rsidRPr="00510955">
        <w:rPr>
          <w:rFonts w:ascii="Calibri" w:hAnsi="Calibri" w:cs="Arial"/>
        </w:rPr>
        <w:t xml:space="preserve"> (fino al 30.06.202</w:t>
      </w:r>
      <w:r w:rsidR="00C03108">
        <w:rPr>
          <w:rFonts w:ascii="Calibri" w:hAnsi="Calibri" w:cs="Arial"/>
        </w:rPr>
        <w:t>5</w:t>
      </w:r>
      <w:r w:rsidR="00510955" w:rsidRPr="00510955">
        <w:rPr>
          <w:rFonts w:ascii="Calibri" w:hAnsi="Calibri" w:cs="Arial"/>
        </w:rPr>
        <w:t>) e con eventuale proroga di 6 mesi (fino al 31.12.202</w:t>
      </w:r>
      <w:r w:rsidR="00C03108">
        <w:rPr>
          <w:rFonts w:ascii="Calibri" w:hAnsi="Calibri" w:cs="Arial"/>
        </w:rPr>
        <w:t>5</w:t>
      </w:r>
      <w:r w:rsidR="00510955" w:rsidRPr="00510955">
        <w:rPr>
          <w:rFonts w:ascii="Calibri" w:hAnsi="Calibri" w:cs="Arial"/>
        </w:rPr>
        <w:t xml:space="preserve">). </w:t>
      </w:r>
      <w:r w:rsidRPr="00510955">
        <w:t xml:space="preserve"> </w:t>
      </w:r>
    </w:p>
    <w:p w14:paraId="0F4F7BBF" w14:textId="77777777" w:rsidR="00216DF8" w:rsidRDefault="1FE4B67F" w:rsidP="1FE4B67F">
      <w:r>
        <w:t>Il sottoscritto …………………………………………………………………………………………</w:t>
      </w:r>
      <w:proofErr w:type="gramStart"/>
      <w:r>
        <w:t>…….</w:t>
      </w:r>
      <w:proofErr w:type="gramEnd"/>
      <w:r>
        <w:t xml:space="preserve">….. </w:t>
      </w:r>
    </w:p>
    <w:p w14:paraId="774AFD4A" w14:textId="77777777" w:rsidR="00216DF8" w:rsidRDefault="1FE4B67F" w:rsidP="1FE4B67F">
      <w:r>
        <w:t>nato il ……………</w:t>
      </w:r>
      <w:proofErr w:type="gramStart"/>
      <w:r>
        <w:t>…….</w:t>
      </w:r>
      <w:proofErr w:type="gramEnd"/>
      <w:r>
        <w:t xml:space="preserve">.………………………………………………………………….…………………… </w:t>
      </w:r>
    </w:p>
    <w:p w14:paraId="12E3F4D9" w14:textId="77777777" w:rsidR="00216DF8" w:rsidRDefault="1FE4B67F" w:rsidP="1FE4B67F">
      <w:r>
        <w:t>a ……………………………………………………</w:t>
      </w:r>
      <w:proofErr w:type="gramStart"/>
      <w:r>
        <w:t>…….</w:t>
      </w:r>
      <w:proofErr w:type="gramEnd"/>
      <w:r>
        <w:t xml:space="preserve">.……………………………………………………. </w:t>
      </w:r>
    </w:p>
    <w:p w14:paraId="4E34F123" w14:textId="77777777" w:rsidR="00216DF8" w:rsidRDefault="1FE4B67F" w:rsidP="1FE4B67F">
      <w:r>
        <w:t>in qualità di ……………………</w:t>
      </w:r>
      <w:proofErr w:type="gramStart"/>
      <w:r>
        <w:t>…….</w:t>
      </w:r>
      <w:proofErr w:type="gramEnd"/>
      <w:r>
        <w:t xml:space="preserve">………………………………………………………………………… </w:t>
      </w:r>
    </w:p>
    <w:p w14:paraId="6013B06B" w14:textId="77777777" w:rsidR="00216DF8" w:rsidRDefault="1FE4B67F" w:rsidP="1FE4B67F">
      <w:r>
        <w:t xml:space="preserve">(se procuratore generale o speciale allegare la relativa procura) </w:t>
      </w:r>
    </w:p>
    <w:p w14:paraId="6E63D781" w14:textId="77777777" w:rsidR="00216DF8" w:rsidRDefault="1FE4B67F" w:rsidP="1FE4B67F">
      <w:r>
        <w:t>della ditta ……………………………………………………………………………</w:t>
      </w:r>
      <w:proofErr w:type="gramStart"/>
      <w:r>
        <w:t>…….</w:t>
      </w:r>
      <w:proofErr w:type="gramEnd"/>
      <w:r>
        <w:t xml:space="preserve">………………... </w:t>
      </w:r>
    </w:p>
    <w:p w14:paraId="074F5984" w14:textId="77777777" w:rsidR="00216DF8" w:rsidRDefault="1FE4B67F" w:rsidP="1FE4B67F">
      <w:r>
        <w:t>con sede in …………………</w:t>
      </w:r>
      <w:proofErr w:type="gramStart"/>
      <w:r>
        <w:t>…….</w:t>
      </w:r>
      <w:proofErr w:type="gramEnd"/>
      <w:r>
        <w:t xml:space="preserve">.…………………………………………………………………………... </w:t>
      </w:r>
    </w:p>
    <w:p w14:paraId="0A29D4EE" w14:textId="77777777" w:rsidR="00216DF8" w:rsidRDefault="1FE4B67F" w:rsidP="1FE4B67F">
      <w:r>
        <w:t xml:space="preserve">con codice fiscale n. …………………………………………………………………………………………. </w:t>
      </w:r>
    </w:p>
    <w:p w14:paraId="01DA55E1" w14:textId="77777777" w:rsidR="00216DF8" w:rsidRDefault="1FE4B67F" w:rsidP="1FE4B67F">
      <w:r>
        <w:t>con partita IVA n. …………………</w:t>
      </w:r>
      <w:proofErr w:type="gramStart"/>
      <w:r>
        <w:t>…….</w:t>
      </w:r>
      <w:proofErr w:type="gramEnd"/>
      <w:r>
        <w:t xml:space="preserve">.……………………………………………………………….…… </w:t>
      </w:r>
    </w:p>
    <w:p w14:paraId="301D3AAF" w14:textId="77777777" w:rsidR="00216DF8" w:rsidRDefault="1FE4B67F" w:rsidP="1FE4B67F">
      <w:r>
        <w:t>n. tel. e fax ……</w:t>
      </w:r>
      <w:proofErr w:type="gramStart"/>
      <w:r>
        <w:t>…….</w:t>
      </w:r>
      <w:proofErr w:type="gramEnd"/>
      <w:r>
        <w:t>.……………...…………………………………………………………………………</w:t>
      </w:r>
    </w:p>
    <w:p w14:paraId="6C6109EA" w14:textId="77777777" w:rsidR="1FE4B67F" w:rsidRDefault="1FE4B67F" w:rsidP="1FE4B67F"/>
    <w:p w14:paraId="61C64BA5" w14:textId="77777777" w:rsidR="1FE4B67F" w:rsidRDefault="1FE4B67F" w:rsidP="1FE4B67F">
      <w:r>
        <w:t>Visti gli atti di cui all’avviso in oggetto,</w:t>
      </w:r>
    </w:p>
    <w:p w14:paraId="0F50D9AD" w14:textId="77777777" w:rsidR="1FE4B67F" w:rsidRDefault="1FE4B67F" w:rsidP="1FE4B67F"/>
    <w:p w14:paraId="2BBB886F" w14:textId="77777777" w:rsidR="1FE4B67F" w:rsidRDefault="1FE4B67F" w:rsidP="1FE4B67F">
      <w:pPr>
        <w:jc w:val="center"/>
        <w:rPr>
          <w:b/>
          <w:bCs/>
        </w:rPr>
      </w:pPr>
      <w:r w:rsidRPr="1FE4B67F">
        <w:rPr>
          <w:b/>
          <w:bCs/>
        </w:rPr>
        <w:t>OFFRE:</w:t>
      </w:r>
    </w:p>
    <w:p w14:paraId="546DC1D8" w14:textId="77777777" w:rsidR="1FE4B67F" w:rsidRDefault="1FE4B67F" w:rsidP="1FE4B67F"/>
    <w:tbl>
      <w:tblPr>
        <w:tblStyle w:val="Grigliatabella"/>
        <w:tblW w:w="0" w:type="auto"/>
        <w:tblLayout w:type="fixed"/>
        <w:tblLook w:val="06A0" w:firstRow="1" w:lastRow="0" w:firstColumn="1" w:lastColumn="0" w:noHBand="1" w:noVBand="1"/>
      </w:tblPr>
      <w:tblGrid>
        <w:gridCol w:w="1275"/>
        <w:gridCol w:w="7740"/>
      </w:tblGrid>
      <w:tr w:rsidR="1FE4B67F" w14:paraId="76AA038D" w14:textId="77777777" w:rsidTr="1FE4B67F">
        <w:tc>
          <w:tcPr>
            <w:tcW w:w="1275" w:type="dxa"/>
          </w:tcPr>
          <w:p w14:paraId="11B26C2A" w14:textId="5F6C8A00" w:rsidR="1FE4B67F" w:rsidRDefault="1FE4B67F" w:rsidP="1FE4B67F">
            <w:r>
              <w:t>LOTTO</w:t>
            </w:r>
            <w:r w:rsidR="00C03108">
              <w:t xml:space="preserve"> </w:t>
            </w:r>
            <w:proofErr w:type="gramStart"/>
            <w:r w:rsidR="00C03108">
              <w:t xml:space="preserve">1 </w:t>
            </w:r>
            <w:r>
              <w:t>:</w:t>
            </w:r>
            <w:proofErr w:type="gramEnd"/>
            <w:r>
              <w:t xml:space="preserve"> </w:t>
            </w:r>
          </w:p>
        </w:tc>
        <w:tc>
          <w:tcPr>
            <w:tcW w:w="7740" w:type="dxa"/>
          </w:tcPr>
          <w:p w14:paraId="04EC41EE" w14:textId="77777777" w:rsidR="1FE4B67F" w:rsidRDefault="1FE4B67F" w:rsidP="1FE4B67F">
            <w:pPr>
              <w:jc w:val="center"/>
              <w:rPr>
                <w:i/>
                <w:iCs/>
              </w:rPr>
            </w:pPr>
            <w:r w:rsidRPr="1FE4B67F">
              <w:rPr>
                <w:i/>
                <w:iCs/>
              </w:rPr>
              <w:t>(da specificare)</w:t>
            </w:r>
          </w:p>
        </w:tc>
      </w:tr>
    </w:tbl>
    <w:p w14:paraId="73572BFC" w14:textId="77777777" w:rsidR="1FE4B67F" w:rsidRDefault="1FE4B67F" w:rsidP="1FE4B67F">
      <w:r>
        <w:t xml:space="preserve"> </w:t>
      </w:r>
    </w:p>
    <w:p w14:paraId="723F54CF" w14:textId="77777777" w:rsidR="1FE4B67F" w:rsidRDefault="1FE4B67F" w:rsidP="1FE4B67F">
      <w:r>
        <w:t xml:space="preserve">Ribasso percentuale offerto sul premio annuale indicato nel </w:t>
      </w:r>
      <w:proofErr w:type="gramStart"/>
      <w:r w:rsidR="00597C19">
        <w:t xml:space="preserve">avviso </w:t>
      </w:r>
      <w:r>
        <w:t xml:space="preserve"> </w:t>
      </w:r>
      <w:r w:rsidR="00597C19">
        <w:t>esplorativo</w:t>
      </w:r>
      <w:proofErr w:type="gramEnd"/>
      <w:r w:rsidR="00597C19">
        <w:t xml:space="preserve"> </w:t>
      </w:r>
      <w:r>
        <w:t xml:space="preserve">per il lotto specifico:  </w:t>
      </w:r>
    </w:p>
    <w:p w14:paraId="02A5898E" w14:textId="77777777" w:rsidR="1FE4B67F" w:rsidRDefault="1FE4B67F" w:rsidP="1FE4B67F">
      <w:r>
        <w:t>In cifre: ….............................................................................................................................</w:t>
      </w:r>
    </w:p>
    <w:p w14:paraId="239AC5E8" w14:textId="77777777" w:rsidR="1FE4B67F" w:rsidRDefault="1FE4B67F" w:rsidP="1FE4B67F">
      <w:r>
        <w:t>In lettere: …...........................................................................................................................</w:t>
      </w:r>
    </w:p>
    <w:p w14:paraId="03A72D67" w14:textId="77777777" w:rsidR="1FE4B67F" w:rsidRDefault="1FE4B67F" w:rsidP="1FE4B67F">
      <w:r>
        <w:t>Pari ad un premio annuo lordo:</w:t>
      </w:r>
    </w:p>
    <w:p w14:paraId="3F8583E9" w14:textId="77777777" w:rsidR="1FE4B67F" w:rsidRDefault="1FE4B67F" w:rsidP="1FE4B67F">
      <w:r>
        <w:t>In cifre: ….............................................................................................................................</w:t>
      </w:r>
    </w:p>
    <w:p w14:paraId="00226408" w14:textId="77777777" w:rsidR="1FE4B67F" w:rsidRDefault="1FE4B67F" w:rsidP="1FE4B67F">
      <w:r>
        <w:t>In lettere: …...........................................................................................................................</w:t>
      </w:r>
    </w:p>
    <w:p w14:paraId="426426FA" w14:textId="77777777" w:rsidR="1FE4B67F" w:rsidRDefault="1FE4B67F" w:rsidP="1FE4B67F"/>
    <w:p w14:paraId="173814C6" w14:textId="77777777" w:rsidR="1FE4B67F" w:rsidRDefault="1FE4B67F" w:rsidP="1FE4B67F">
      <w:r>
        <w:t>Nell’offerta economica presentata sono stati compresi i costi annui relativi alla sicurezza aziendale, adeguati all’entità ed alle caratteristiche del servizio, pari a € ….....................</w:t>
      </w:r>
    </w:p>
    <w:p w14:paraId="5D81AA86" w14:textId="77777777" w:rsidR="1FE4B67F" w:rsidRDefault="1FE4B67F" w:rsidP="1FE4B67F"/>
    <w:p w14:paraId="5277B22B" w14:textId="77777777" w:rsidR="1FE4B67F" w:rsidRDefault="1FE4B67F" w:rsidP="1FE4B67F">
      <w:pPr>
        <w:jc w:val="center"/>
        <w:rPr>
          <w:b/>
          <w:bCs/>
        </w:rPr>
      </w:pPr>
      <w:r w:rsidRPr="1FE4B67F">
        <w:rPr>
          <w:b/>
          <w:bCs/>
        </w:rPr>
        <w:t>DICHIARA INOLTRE</w:t>
      </w:r>
    </w:p>
    <w:p w14:paraId="54FAED24" w14:textId="77777777" w:rsidR="1FE4B67F" w:rsidRDefault="1FE4B67F" w:rsidP="1FE4B67F"/>
    <w:p w14:paraId="39686FE5" w14:textId="222B0688" w:rsidR="1FE4B67F" w:rsidRDefault="1FE4B67F" w:rsidP="1FE4B67F">
      <w:pPr>
        <w:pStyle w:val="Paragrafoelenco"/>
        <w:numPr>
          <w:ilvl w:val="0"/>
          <w:numId w:val="4"/>
        </w:numPr>
        <w:rPr>
          <w:rFonts w:eastAsiaTheme="minorEastAsia"/>
        </w:rPr>
      </w:pPr>
      <w:r>
        <w:t xml:space="preserve">di impegnarsi a stipulare la polizza entro </w:t>
      </w:r>
      <w:r w:rsidR="001F5489">
        <w:t>180 giorni dall’</w:t>
      </w:r>
      <w:proofErr w:type="spellStart"/>
      <w:r w:rsidR="001F5489">
        <w:t>aggidicazione</w:t>
      </w:r>
      <w:proofErr w:type="spellEnd"/>
      <w:r>
        <w:t xml:space="preserve">; </w:t>
      </w:r>
    </w:p>
    <w:p w14:paraId="76997AA8" w14:textId="5E238BE7" w:rsidR="1FE4B67F" w:rsidRDefault="009D451E" w:rsidP="1FE4B67F">
      <w:pPr>
        <w:pStyle w:val="Paragrafoelenco"/>
        <w:numPr>
          <w:ilvl w:val="0"/>
          <w:numId w:val="4"/>
        </w:numPr>
        <w:rPr>
          <w:rFonts w:eastAsiaTheme="minorEastAsia"/>
        </w:rPr>
      </w:pPr>
      <w:r>
        <w:t>d</w:t>
      </w:r>
      <w:r w:rsidR="1FE4B67F">
        <w:t xml:space="preserve">i mantenere ferma e irrevocabile la presente offerta per 60 giorni ai sensi dell’art. 32, comma 4 del </w:t>
      </w:r>
      <w:proofErr w:type="spellStart"/>
      <w:r w:rsidR="1FE4B67F">
        <w:t>D.Lgs.</w:t>
      </w:r>
      <w:proofErr w:type="spellEnd"/>
      <w:r w:rsidR="1FE4B67F">
        <w:t xml:space="preserve"> 50/2016.</w:t>
      </w:r>
    </w:p>
    <w:p w14:paraId="79037065" w14:textId="77777777" w:rsidR="1FE4B67F" w:rsidRDefault="1FE4B67F" w:rsidP="1FE4B67F">
      <w:r>
        <w:t xml:space="preserve"> </w:t>
      </w:r>
    </w:p>
    <w:p w14:paraId="13FBCC27" w14:textId="77777777" w:rsidR="1FE4B67F" w:rsidRDefault="1FE4B67F" w:rsidP="1FE4B67F"/>
    <w:tbl>
      <w:tblPr>
        <w:tblStyle w:val="Grigliatabella"/>
        <w:tblW w:w="0" w:type="auto"/>
        <w:tblLayout w:type="fixed"/>
        <w:tblLook w:val="06A0" w:firstRow="1" w:lastRow="0" w:firstColumn="1" w:lastColumn="0" w:noHBand="1" w:noVBand="1"/>
      </w:tblPr>
      <w:tblGrid>
        <w:gridCol w:w="4508"/>
        <w:gridCol w:w="4508"/>
      </w:tblGrid>
      <w:tr w:rsidR="1FE4B67F" w14:paraId="59FA4BB5" w14:textId="77777777" w:rsidTr="1FE4B67F">
        <w:tc>
          <w:tcPr>
            <w:tcW w:w="4508" w:type="dxa"/>
          </w:tcPr>
          <w:p w14:paraId="3DD3B894" w14:textId="77777777" w:rsidR="1FE4B67F" w:rsidRDefault="1FE4B67F" w:rsidP="1FE4B67F">
            <w:r>
              <w:t>Data</w:t>
            </w:r>
          </w:p>
        </w:tc>
        <w:tc>
          <w:tcPr>
            <w:tcW w:w="4508" w:type="dxa"/>
          </w:tcPr>
          <w:p w14:paraId="7E5CD962" w14:textId="77777777" w:rsidR="1FE4B67F" w:rsidRDefault="1FE4B67F" w:rsidP="1FE4B67F">
            <w:r>
              <w:t>Il legale Rappresentante</w:t>
            </w:r>
          </w:p>
          <w:p w14:paraId="4B0C79B7" w14:textId="77777777" w:rsidR="1FE4B67F" w:rsidRDefault="1FE4B67F" w:rsidP="1FE4B67F"/>
          <w:p w14:paraId="38A637B9" w14:textId="77777777" w:rsidR="1FE4B67F" w:rsidRDefault="1FE4B67F" w:rsidP="1FE4B67F"/>
          <w:p w14:paraId="5BB490AB" w14:textId="77777777" w:rsidR="00597C19" w:rsidRDefault="00597C19" w:rsidP="1FE4B67F"/>
          <w:p w14:paraId="391ECF81" w14:textId="77777777" w:rsidR="00597C19" w:rsidRDefault="00597C19" w:rsidP="1FE4B67F"/>
          <w:p w14:paraId="6E0B6A77" w14:textId="77777777" w:rsidR="00597C19" w:rsidRDefault="00597C19" w:rsidP="1FE4B67F"/>
          <w:p w14:paraId="470058EE" w14:textId="77777777" w:rsidR="1FE4B67F" w:rsidRDefault="1FE4B67F" w:rsidP="1FE4B67F"/>
          <w:p w14:paraId="73608C7B" w14:textId="77777777" w:rsidR="1FE4B67F" w:rsidRDefault="1FE4B67F" w:rsidP="1FE4B67F">
            <w:r>
              <w:t>(documento firmato digitalmente)</w:t>
            </w:r>
          </w:p>
        </w:tc>
      </w:tr>
    </w:tbl>
    <w:p w14:paraId="723756DC" w14:textId="77777777" w:rsidR="1FE4B67F" w:rsidRDefault="1FE4B67F" w:rsidP="1FE4B67F"/>
    <w:p w14:paraId="500C3CA4" w14:textId="77777777" w:rsidR="1FE4B67F" w:rsidRDefault="1FE4B67F" w:rsidP="1FE4B67F">
      <w:pPr>
        <w:pStyle w:val="Testonotaapidipagina"/>
        <w:spacing w:before="120" w:after="120"/>
        <w:jc w:val="both"/>
        <w:rPr>
          <w:rFonts w:ascii="Calibri" w:eastAsia="Calibri" w:hAnsi="Calibri" w:cs="Calibri"/>
          <w:sz w:val="14"/>
          <w:szCs w:val="14"/>
        </w:rPr>
      </w:pPr>
      <w:r w:rsidRPr="1FE4B67F">
        <w:rPr>
          <w:rFonts w:ascii="Calibri" w:eastAsia="Calibri" w:hAnsi="Calibri" w:cs="Calibri"/>
          <w:sz w:val="14"/>
          <w:szCs w:val="14"/>
        </w:rPr>
        <w:t>(La presente scheda deve essere resa e sottoscritta dal mandatario/legale rappresentante del mandatario in caso di raggruppamento temporaneo già costituito; dal concorrente che sarà designato quale mandatario/legale rappresentante del mandatario del raggruppamento temporaneo non ancora costituito e sottoscritta anche da tutti i componenti il costituendo raggruppamento non ancora costituito.)</w:t>
      </w:r>
    </w:p>
    <w:p w14:paraId="007F5033" w14:textId="77777777" w:rsidR="1FE4B67F" w:rsidRDefault="1FE4B67F" w:rsidP="1FE4B67F"/>
    <w:p w14:paraId="2F34683B" w14:textId="77777777" w:rsidR="1FE4B67F" w:rsidRDefault="1FE4B67F" w:rsidP="1FE4B67F">
      <w:r>
        <w:t xml:space="preserve"> </w:t>
      </w:r>
    </w:p>
    <w:p w14:paraId="088F5FA7" w14:textId="77777777" w:rsidR="1FE4B67F" w:rsidRDefault="1FE4B67F" w:rsidP="1FE4B67F">
      <w:r>
        <w:t xml:space="preserve"> </w:t>
      </w:r>
    </w:p>
    <w:p w14:paraId="7F553BD4" w14:textId="77777777" w:rsidR="1FE4B67F" w:rsidRDefault="1FE4B67F" w:rsidP="1FE4B67F"/>
    <w:p w14:paraId="03E53861" w14:textId="77777777" w:rsidR="1FE4B67F" w:rsidRDefault="1FE4B67F" w:rsidP="1FE4B67F"/>
    <w:sectPr w:rsidR="1FE4B67F" w:rsidSect="00216DF8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E7245"/>
    <w:multiLevelType w:val="hybridMultilevel"/>
    <w:tmpl w:val="03E4851A"/>
    <w:lvl w:ilvl="0" w:tplc="BB6A7F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30C25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242F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CAA0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4096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52E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7846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203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DC69F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6C321A"/>
    <w:multiLevelType w:val="hybridMultilevel"/>
    <w:tmpl w:val="9A1235FA"/>
    <w:lvl w:ilvl="0" w:tplc="224ABFC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7D4BE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5411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1E87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A229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162C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FDED6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F2D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8D4E2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B45066"/>
    <w:multiLevelType w:val="hybridMultilevel"/>
    <w:tmpl w:val="38EC3A04"/>
    <w:lvl w:ilvl="0" w:tplc="05BA21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84C6C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89E53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9A3D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80EB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18F5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90C6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60A9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C2A0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922199"/>
    <w:multiLevelType w:val="hybridMultilevel"/>
    <w:tmpl w:val="307EB308"/>
    <w:lvl w:ilvl="0" w:tplc="AB6837D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39073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7A85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F6DF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B447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BC6D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740E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288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54D9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4403622">
    <w:abstractNumId w:val="3"/>
  </w:num>
  <w:num w:numId="2" w16cid:durableId="935669931">
    <w:abstractNumId w:val="1"/>
  </w:num>
  <w:num w:numId="3" w16cid:durableId="2059083438">
    <w:abstractNumId w:val="2"/>
  </w:num>
  <w:num w:numId="4" w16cid:durableId="268851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5252709F"/>
    <w:rsid w:val="001F5489"/>
    <w:rsid w:val="00216DF8"/>
    <w:rsid w:val="003B1C0A"/>
    <w:rsid w:val="00510955"/>
    <w:rsid w:val="00585FB3"/>
    <w:rsid w:val="00597C19"/>
    <w:rsid w:val="0099063F"/>
    <w:rsid w:val="009D451E"/>
    <w:rsid w:val="00C03108"/>
    <w:rsid w:val="1FE4B67F"/>
    <w:rsid w:val="52527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82995"/>
  <w15:docId w15:val="{E918E5EB-F2E9-4463-95EC-9D03F0417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16DF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foelenco">
    <w:name w:val="List Paragraph"/>
    <w:basedOn w:val="Normale"/>
    <w:uiPriority w:val="34"/>
    <w:qFormat/>
    <w:rsid w:val="00216DF8"/>
    <w:pPr>
      <w:ind w:left="720"/>
      <w:contextualSpacing/>
    </w:p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16DF8"/>
    <w:rPr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16DF8"/>
    <w:pPr>
      <w:spacing w:after="0" w:line="240" w:lineRule="auto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386</Words>
  <Characters>2203</Characters>
  <Application>Microsoft Office Word</Application>
  <DocSecurity>0</DocSecurity>
  <Lines>18</Lines>
  <Paragraphs>5</Paragraphs>
  <ScaleCrop>false</ScaleCrop>
  <Company/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PALADINI</dc:creator>
  <cp:keywords/>
  <dc:description/>
  <cp:lastModifiedBy>Comune Santamaria La Longa</cp:lastModifiedBy>
  <cp:revision>9</cp:revision>
  <dcterms:created xsi:type="dcterms:W3CDTF">2021-02-20T11:15:00Z</dcterms:created>
  <dcterms:modified xsi:type="dcterms:W3CDTF">2023-01-30T10:45:00Z</dcterms:modified>
</cp:coreProperties>
</file>